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70CCF" w:rsidRPr="001F7D88" w:rsidRDefault="00346B4E" w:rsidP="00770CCF">
      <w:pPr>
        <w:jc w:val="center"/>
        <w:rPr>
          <w:rFonts w:ascii="Times New Roman" w:hAnsi="Times New Roman" w:cs="Times New Roman"/>
          <w:sz w:val="28"/>
          <w:szCs w:val="28"/>
        </w:rPr>
      </w:pPr>
      <w:r w:rsidRPr="00CA366B">
        <w:rPr>
          <w:rFonts w:ascii="Times New Roman" w:hAnsi="Times New Roman" w:cs="Times New Roman"/>
        </w:rPr>
        <w:t xml:space="preserve">проекта постановления администрации Рождественского  сельсовета </w:t>
      </w:r>
      <w:r w:rsidR="00DD6CC8" w:rsidRPr="00CA366B">
        <w:rPr>
          <w:rFonts w:ascii="Times New Roman" w:hAnsi="Times New Roman" w:cs="Times New Roman"/>
        </w:rPr>
        <w:t xml:space="preserve">Купинского района Новосибирской </w:t>
      </w:r>
      <w:r w:rsidRPr="00CA366B">
        <w:rPr>
          <w:rFonts w:ascii="Times New Roman" w:hAnsi="Times New Roman" w:cs="Times New Roman"/>
        </w:rPr>
        <w:t>области</w:t>
      </w:r>
      <w:r w:rsidR="00770CCF" w:rsidRPr="00770CCF">
        <w:rPr>
          <w:rFonts w:ascii="Times New Roman" w:hAnsi="Times New Roman" w:cs="Times New Roman"/>
          <w:sz w:val="28"/>
          <w:szCs w:val="28"/>
        </w:rPr>
        <w:t xml:space="preserve"> </w:t>
      </w:r>
      <w:r w:rsidR="00770CCF">
        <w:rPr>
          <w:rFonts w:ascii="Times New Roman" w:hAnsi="Times New Roman" w:cs="Times New Roman"/>
          <w:sz w:val="28"/>
          <w:szCs w:val="28"/>
        </w:rPr>
        <w:t>«</w:t>
      </w:r>
      <w:r w:rsidR="00770CCF" w:rsidRPr="00770CCF">
        <w:rPr>
          <w:rFonts w:ascii="Times New Roman" w:hAnsi="Times New Roman" w:cs="Times New Roman"/>
        </w:rPr>
        <w:t>О наделении администрации Купинского района Новосибирской области полномочиями администратора доходов бюджета</w:t>
      </w:r>
      <w:r w:rsidR="00770CCF">
        <w:rPr>
          <w:rFonts w:ascii="Times New Roman" w:hAnsi="Times New Roman" w:cs="Times New Roman"/>
        </w:rPr>
        <w:t>»</w:t>
      </w:r>
    </w:p>
    <w:p w:rsidR="00C456E3" w:rsidRPr="00A8458C" w:rsidRDefault="00770CCF" w:rsidP="00C456E3">
      <w:pPr>
        <w:pStyle w:val="ConsPlusTitle"/>
        <w:overflowPunct w:val="0"/>
        <w:ind w:right="-25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</w:rPr>
        <w:t xml:space="preserve"> </w:t>
      </w:r>
      <w:r w:rsidR="0059661E" w:rsidRPr="00CA366B">
        <w:rPr>
          <w:rFonts w:ascii="Times New Roman" w:hAnsi="Times New Roman" w:cs="Times New Roman"/>
          <w:b w:val="0"/>
        </w:rPr>
        <w:t xml:space="preserve"> </w:t>
      </w:r>
      <w:bookmarkStart w:id="0" w:name="_GoBack"/>
      <w:bookmarkEnd w:id="0"/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770CCF">
        <w:rPr>
          <w:rFonts w:ascii="Times New Roman" w:hAnsi="Times New Roman"/>
        </w:rPr>
        <w:t>75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20650E">
        <w:rPr>
          <w:rFonts w:ascii="Times New Roman" w:hAnsi="Times New Roman"/>
        </w:rPr>
        <w:t>12</w:t>
      </w:r>
      <w:r w:rsidRPr="00484E75">
        <w:rPr>
          <w:rFonts w:ascii="Times New Roman" w:hAnsi="Times New Roman"/>
        </w:rPr>
        <w:t xml:space="preserve">» </w:t>
      </w:r>
      <w:r w:rsidR="00425EE8">
        <w:rPr>
          <w:rFonts w:ascii="Times New Roman" w:hAnsi="Times New Roman"/>
        </w:rPr>
        <w:t>декабря</w:t>
      </w:r>
      <w:r w:rsidR="002511FB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A97D3B" w:rsidRPr="00484E75" w:rsidRDefault="00A97D3B" w:rsidP="00E07F71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770CCF" w:rsidRPr="001F7D88" w:rsidRDefault="00346B4E" w:rsidP="00770CCF">
      <w:pPr>
        <w:jc w:val="center"/>
        <w:rPr>
          <w:rFonts w:ascii="Times New Roman" w:hAnsi="Times New Roman" w:cs="Times New Roman"/>
          <w:sz w:val="28"/>
          <w:szCs w:val="28"/>
        </w:rPr>
      </w:pPr>
      <w:r w:rsidRPr="0020434C">
        <w:rPr>
          <w:rFonts w:ascii="Times New Roman" w:hAnsi="Times New Roman"/>
        </w:rPr>
        <w:t xml:space="preserve"> </w:t>
      </w:r>
      <w:r w:rsidRPr="005D1C5F">
        <w:rPr>
          <w:rFonts w:ascii="Times New Roman" w:hAnsi="Times New Roman"/>
        </w:rPr>
        <w:t>Настоящее заключение дано на проект поста</w:t>
      </w:r>
      <w:r w:rsidR="002D706D" w:rsidRPr="005D1C5F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5D1C5F">
        <w:rPr>
          <w:rFonts w:ascii="Times New Roman" w:hAnsi="Times New Roman"/>
        </w:rPr>
        <w:t xml:space="preserve">  района  Новосибирской  области </w:t>
      </w:r>
      <w:r w:rsidR="00A0767C" w:rsidRPr="005D1C5F">
        <w:rPr>
          <w:rFonts w:ascii="Times New Roman" w:hAnsi="Times New Roman"/>
        </w:rPr>
        <w:t xml:space="preserve">проекта постановления администрации Рождественского  сельсовета Купинского района Новосибирской </w:t>
      </w:r>
      <w:r w:rsidR="00770CCF">
        <w:rPr>
          <w:rFonts w:ascii="Times New Roman" w:hAnsi="Times New Roman" w:cs="Times New Roman"/>
          <w:sz w:val="28"/>
          <w:szCs w:val="28"/>
        </w:rPr>
        <w:t>«</w:t>
      </w:r>
      <w:r w:rsidR="00770CCF" w:rsidRPr="00770CCF">
        <w:rPr>
          <w:rFonts w:ascii="Times New Roman" w:hAnsi="Times New Roman" w:cs="Times New Roman"/>
        </w:rPr>
        <w:t>О наделении администрации Купинского района Новосибирской области полномочиями администратора доходов бюджета</w:t>
      </w:r>
      <w:r w:rsidR="00770CCF">
        <w:rPr>
          <w:rFonts w:ascii="Times New Roman" w:hAnsi="Times New Roman" w:cs="Times New Roman"/>
        </w:rPr>
        <w:t>»</w:t>
      </w:r>
    </w:p>
    <w:p w:rsidR="00BB4741" w:rsidRPr="005D1C5F" w:rsidRDefault="00BB4741" w:rsidP="00425EE8">
      <w:pPr>
        <w:pStyle w:val="ConsPlusTitle"/>
        <w:overflowPunct w:val="0"/>
        <w:ind w:right="-250"/>
        <w:rPr>
          <w:rFonts w:ascii="Times New Roman" w:hAnsi="Times New Roman"/>
          <w:b w:val="0"/>
          <w:sz w:val="22"/>
          <w:szCs w:val="22"/>
        </w:rPr>
      </w:pP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2D7B46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3F25" w:rsidRDefault="006B3F25" w:rsidP="00DA4870">
      <w:pPr>
        <w:spacing w:after="0" w:line="240" w:lineRule="auto"/>
      </w:pPr>
      <w:r>
        <w:separator/>
      </w:r>
    </w:p>
  </w:endnote>
  <w:endnote w:type="continuationSeparator" w:id="1">
    <w:p w:rsidR="006B3F25" w:rsidRDefault="006B3F25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3F25" w:rsidRDefault="006B3F25" w:rsidP="00DA4870">
      <w:pPr>
        <w:spacing w:after="0" w:line="240" w:lineRule="auto"/>
      </w:pPr>
      <w:r>
        <w:separator/>
      </w:r>
    </w:p>
  </w:footnote>
  <w:footnote w:type="continuationSeparator" w:id="1">
    <w:p w:rsidR="006B3F25" w:rsidRDefault="006B3F25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04460"/>
    <w:rsid w:val="0005562A"/>
    <w:rsid w:val="00063E72"/>
    <w:rsid w:val="00071110"/>
    <w:rsid w:val="00084A17"/>
    <w:rsid w:val="0009634E"/>
    <w:rsid w:val="000A0E73"/>
    <w:rsid w:val="000B70B3"/>
    <w:rsid w:val="000D18FF"/>
    <w:rsid w:val="000E6606"/>
    <w:rsid w:val="000F2C07"/>
    <w:rsid w:val="00101225"/>
    <w:rsid w:val="00110E27"/>
    <w:rsid w:val="00121A14"/>
    <w:rsid w:val="0012531C"/>
    <w:rsid w:val="00126F57"/>
    <w:rsid w:val="00132464"/>
    <w:rsid w:val="00136A74"/>
    <w:rsid w:val="00145DF1"/>
    <w:rsid w:val="0015497D"/>
    <w:rsid w:val="00164614"/>
    <w:rsid w:val="0016608E"/>
    <w:rsid w:val="001B2F24"/>
    <w:rsid w:val="001C07F2"/>
    <w:rsid w:val="001C0DF5"/>
    <w:rsid w:val="001C62B3"/>
    <w:rsid w:val="001D5B95"/>
    <w:rsid w:val="001E21DF"/>
    <w:rsid w:val="00202FF0"/>
    <w:rsid w:val="0020434C"/>
    <w:rsid w:val="0020650E"/>
    <w:rsid w:val="0020707E"/>
    <w:rsid w:val="00214349"/>
    <w:rsid w:val="0023588B"/>
    <w:rsid w:val="002446AA"/>
    <w:rsid w:val="002511FB"/>
    <w:rsid w:val="00251682"/>
    <w:rsid w:val="0027135D"/>
    <w:rsid w:val="002A2175"/>
    <w:rsid w:val="002A4BF4"/>
    <w:rsid w:val="002B13BB"/>
    <w:rsid w:val="002C500F"/>
    <w:rsid w:val="002D0CAD"/>
    <w:rsid w:val="002D2873"/>
    <w:rsid w:val="002D706D"/>
    <w:rsid w:val="002D7B46"/>
    <w:rsid w:val="003278A2"/>
    <w:rsid w:val="00331A19"/>
    <w:rsid w:val="00336C3A"/>
    <w:rsid w:val="00341D2C"/>
    <w:rsid w:val="00346B4E"/>
    <w:rsid w:val="00351F35"/>
    <w:rsid w:val="00354D94"/>
    <w:rsid w:val="0037290E"/>
    <w:rsid w:val="00386223"/>
    <w:rsid w:val="0039055D"/>
    <w:rsid w:val="003913D5"/>
    <w:rsid w:val="00392FCF"/>
    <w:rsid w:val="003B1046"/>
    <w:rsid w:val="003B32F7"/>
    <w:rsid w:val="003D4746"/>
    <w:rsid w:val="004134C3"/>
    <w:rsid w:val="00425EE8"/>
    <w:rsid w:val="004401D2"/>
    <w:rsid w:val="00451D60"/>
    <w:rsid w:val="004667B7"/>
    <w:rsid w:val="00494D09"/>
    <w:rsid w:val="004A24CC"/>
    <w:rsid w:val="004B231F"/>
    <w:rsid w:val="004D3995"/>
    <w:rsid w:val="004E00A7"/>
    <w:rsid w:val="004F567D"/>
    <w:rsid w:val="004F668A"/>
    <w:rsid w:val="00520B02"/>
    <w:rsid w:val="00521FBF"/>
    <w:rsid w:val="00525403"/>
    <w:rsid w:val="00536D37"/>
    <w:rsid w:val="0054013F"/>
    <w:rsid w:val="005507CA"/>
    <w:rsid w:val="005525C5"/>
    <w:rsid w:val="00555A08"/>
    <w:rsid w:val="00572D3E"/>
    <w:rsid w:val="0059661E"/>
    <w:rsid w:val="005D1C5F"/>
    <w:rsid w:val="006026D2"/>
    <w:rsid w:val="00612D75"/>
    <w:rsid w:val="0063246E"/>
    <w:rsid w:val="006546BD"/>
    <w:rsid w:val="006577B6"/>
    <w:rsid w:val="0069286C"/>
    <w:rsid w:val="006A4499"/>
    <w:rsid w:val="006B3F25"/>
    <w:rsid w:val="006B61F1"/>
    <w:rsid w:val="006F55E9"/>
    <w:rsid w:val="006F5E6E"/>
    <w:rsid w:val="00735856"/>
    <w:rsid w:val="00770CCF"/>
    <w:rsid w:val="00771DB5"/>
    <w:rsid w:val="00793671"/>
    <w:rsid w:val="007A4853"/>
    <w:rsid w:val="007A49F2"/>
    <w:rsid w:val="007A5D0C"/>
    <w:rsid w:val="007C3C9D"/>
    <w:rsid w:val="007D339D"/>
    <w:rsid w:val="007D4489"/>
    <w:rsid w:val="007F2F96"/>
    <w:rsid w:val="007F5DE1"/>
    <w:rsid w:val="007F7078"/>
    <w:rsid w:val="00816332"/>
    <w:rsid w:val="00833F1E"/>
    <w:rsid w:val="00874209"/>
    <w:rsid w:val="008757E1"/>
    <w:rsid w:val="00885CCB"/>
    <w:rsid w:val="00896FB1"/>
    <w:rsid w:val="008A4047"/>
    <w:rsid w:val="008A4E27"/>
    <w:rsid w:val="008A5B60"/>
    <w:rsid w:val="008C1F9F"/>
    <w:rsid w:val="008D53CE"/>
    <w:rsid w:val="0091588B"/>
    <w:rsid w:val="00920DE0"/>
    <w:rsid w:val="009219FE"/>
    <w:rsid w:val="00925D20"/>
    <w:rsid w:val="0094494E"/>
    <w:rsid w:val="00952D8A"/>
    <w:rsid w:val="00956469"/>
    <w:rsid w:val="00962175"/>
    <w:rsid w:val="00963ACF"/>
    <w:rsid w:val="00972B63"/>
    <w:rsid w:val="0097680E"/>
    <w:rsid w:val="00976D56"/>
    <w:rsid w:val="009820F3"/>
    <w:rsid w:val="009843EF"/>
    <w:rsid w:val="009875F8"/>
    <w:rsid w:val="0099304F"/>
    <w:rsid w:val="00996CE8"/>
    <w:rsid w:val="009A29BB"/>
    <w:rsid w:val="009A3928"/>
    <w:rsid w:val="009B5643"/>
    <w:rsid w:val="009C072D"/>
    <w:rsid w:val="009C78BA"/>
    <w:rsid w:val="009D3434"/>
    <w:rsid w:val="009E1822"/>
    <w:rsid w:val="009F4CED"/>
    <w:rsid w:val="00A02516"/>
    <w:rsid w:val="00A0767C"/>
    <w:rsid w:val="00A2359E"/>
    <w:rsid w:val="00A53009"/>
    <w:rsid w:val="00A65452"/>
    <w:rsid w:val="00A776B8"/>
    <w:rsid w:val="00A91019"/>
    <w:rsid w:val="00A968B7"/>
    <w:rsid w:val="00A97D3B"/>
    <w:rsid w:val="00AA6CCB"/>
    <w:rsid w:val="00AB31BC"/>
    <w:rsid w:val="00AC7AD5"/>
    <w:rsid w:val="00B73AD4"/>
    <w:rsid w:val="00B75F38"/>
    <w:rsid w:val="00B87F64"/>
    <w:rsid w:val="00B91C0B"/>
    <w:rsid w:val="00BA3CA6"/>
    <w:rsid w:val="00BA69CC"/>
    <w:rsid w:val="00BB07B9"/>
    <w:rsid w:val="00BB1FD4"/>
    <w:rsid w:val="00BB401A"/>
    <w:rsid w:val="00BB4741"/>
    <w:rsid w:val="00BD5A3C"/>
    <w:rsid w:val="00BF2AED"/>
    <w:rsid w:val="00BF3C93"/>
    <w:rsid w:val="00BF66EB"/>
    <w:rsid w:val="00C0225F"/>
    <w:rsid w:val="00C244EB"/>
    <w:rsid w:val="00C456E3"/>
    <w:rsid w:val="00C55524"/>
    <w:rsid w:val="00C8574E"/>
    <w:rsid w:val="00CA366B"/>
    <w:rsid w:val="00CA4CDF"/>
    <w:rsid w:val="00CC1884"/>
    <w:rsid w:val="00CD7E02"/>
    <w:rsid w:val="00D14C8D"/>
    <w:rsid w:val="00D54811"/>
    <w:rsid w:val="00D558F0"/>
    <w:rsid w:val="00D6252B"/>
    <w:rsid w:val="00D6371A"/>
    <w:rsid w:val="00D74C9A"/>
    <w:rsid w:val="00D81B14"/>
    <w:rsid w:val="00D839E9"/>
    <w:rsid w:val="00D94424"/>
    <w:rsid w:val="00DA2CB2"/>
    <w:rsid w:val="00DA4870"/>
    <w:rsid w:val="00DA5F28"/>
    <w:rsid w:val="00DB38F8"/>
    <w:rsid w:val="00DB6EE4"/>
    <w:rsid w:val="00DC3D53"/>
    <w:rsid w:val="00DD4808"/>
    <w:rsid w:val="00DD6CC8"/>
    <w:rsid w:val="00DE24C8"/>
    <w:rsid w:val="00DF2A22"/>
    <w:rsid w:val="00DF72CE"/>
    <w:rsid w:val="00E0569D"/>
    <w:rsid w:val="00E07F71"/>
    <w:rsid w:val="00E142EC"/>
    <w:rsid w:val="00E229F2"/>
    <w:rsid w:val="00E345C2"/>
    <w:rsid w:val="00E345CC"/>
    <w:rsid w:val="00E47FAF"/>
    <w:rsid w:val="00E60D15"/>
    <w:rsid w:val="00EA50D0"/>
    <w:rsid w:val="00EF339A"/>
    <w:rsid w:val="00F11F1E"/>
    <w:rsid w:val="00F14887"/>
    <w:rsid w:val="00F15EC1"/>
    <w:rsid w:val="00F30CDD"/>
    <w:rsid w:val="00F42863"/>
    <w:rsid w:val="00F74ACC"/>
    <w:rsid w:val="00FC11F8"/>
    <w:rsid w:val="00FD260C"/>
    <w:rsid w:val="00FF217A"/>
    <w:rsid w:val="00FF4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paragraph" w:styleId="1">
    <w:name w:val="heading 1"/>
    <w:basedOn w:val="a"/>
    <w:next w:val="a"/>
    <w:link w:val="10"/>
    <w:qFormat/>
    <w:rsid w:val="006A449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link w:val="ab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b">
    <w:name w:val="Без интервала Знак"/>
    <w:link w:val="aa"/>
    <w:uiPriority w:val="1"/>
    <w:locked/>
    <w:rsid w:val="004667B7"/>
    <w:rPr>
      <w:rFonts w:ascii="Calibri" w:eastAsia="Calibri" w:hAnsi="Calibri" w:cs="Times New Roman"/>
      <w:lang w:val="en-US" w:eastAsia="en-US" w:bidi="en-US"/>
    </w:rPr>
  </w:style>
  <w:style w:type="paragraph" w:customStyle="1" w:styleId="ConsPlusNormal">
    <w:name w:val="ConsPlusNormal"/>
    <w:rsid w:val="001B2F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c">
    <w:name w:val="annotation reference"/>
    <w:semiHidden/>
    <w:rsid w:val="0023588B"/>
    <w:rPr>
      <w:sz w:val="16"/>
      <w:szCs w:val="16"/>
    </w:rPr>
  </w:style>
  <w:style w:type="character" w:customStyle="1" w:styleId="apple-style-span">
    <w:name w:val="apple-style-span"/>
    <w:basedOn w:val="a0"/>
    <w:rsid w:val="0023588B"/>
  </w:style>
  <w:style w:type="character" w:customStyle="1" w:styleId="10">
    <w:name w:val="Заголовок 1 Знак"/>
    <w:basedOn w:val="a0"/>
    <w:link w:val="1"/>
    <w:rsid w:val="006A4499"/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ad">
    <w:name w:val="Normal (Web)"/>
    <w:basedOn w:val="a"/>
    <w:rsid w:val="00A776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76</cp:revision>
  <dcterms:created xsi:type="dcterms:W3CDTF">2020-07-27T05:31:00Z</dcterms:created>
  <dcterms:modified xsi:type="dcterms:W3CDTF">2020-07-28T07:55:00Z</dcterms:modified>
</cp:coreProperties>
</file>